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EC" w:rsidRDefault="00CE2DE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AD2703" wp14:editId="68BE62F2">
            <wp:simplePos x="0" y="0"/>
            <wp:positionH relativeFrom="column">
              <wp:posOffset>-1270</wp:posOffset>
            </wp:positionH>
            <wp:positionV relativeFrom="paragraph">
              <wp:posOffset>66040</wp:posOffset>
            </wp:positionV>
            <wp:extent cx="1213485" cy="979170"/>
            <wp:effectExtent l="0" t="0" r="0" b="0"/>
            <wp:wrapTight wrapText="bothSides">
              <wp:wrapPolygon edited="0">
                <wp:start x="0" y="0"/>
                <wp:lineTo x="0" y="21012"/>
                <wp:lineTo x="21363" y="21012"/>
                <wp:lineTo x="2136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045" w:rsidRPr="000B4174" w:rsidRDefault="001631CC" w:rsidP="00B140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E81462" w:rsidRPr="000B4174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B4E33" w:rsidRPr="000B4174">
        <w:rPr>
          <w:rFonts w:ascii="Times New Roman" w:hAnsi="Times New Roman" w:cs="Times New Roman"/>
          <w:b/>
          <w:sz w:val="32"/>
          <w:szCs w:val="32"/>
        </w:rPr>
        <w:t>Конкурс</w:t>
      </w:r>
      <w:r w:rsidR="008140F6" w:rsidRPr="000B4174">
        <w:rPr>
          <w:rFonts w:ascii="Times New Roman" w:hAnsi="Times New Roman" w:cs="Times New Roman"/>
          <w:b/>
          <w:sz w:val="32"/>
          <w:szCs w:val="32"/>
        </w:rPr>
        <w:t>а</w:t>
      </w:r>
      <w:r w:rsidR="00EB4E33" w:rsidRPr="000B4174">
        <w:rPr>
          <w:rFonts w:ascii="Times New Roman" w:hAnsi="Times New Roman" w:cs="Times New Roman"/>
          <w:b/>
          <w:sz w:val="32"/>
          <w:szCs w:val="32"/>
        </w:rPr>
        <w:t xml:space="preserve"> настольных игр </w:t>
      </w:r>
    </w:p>
    <w:p w:rsidR="00E81462" w:rsidRPr="000B4174" w:rsidRDefault="00B14045" w:rsidP="00B140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4174">
        <w:rPr>
          <w:rFonts w:ascii="Times New Roman" w:hAnsi="Times New Roman" w:cs="Times New Roman"/>
          <w:b/>
          <w:sz w:val="32"/>
          <w:szCs w:val="32"/>
        </w:rPr>
        <w:t xml:space="preserve">тема </w:t>
      </w:r>
      <w:r w:rsidR="00EB4E33" w:rsidRPr="000B4174">
        <w:rPr>
          <w:rFonts w:ascii="Times New Roman" w:hAnsi="Times New Roman" w:cs="Times New Roman"/>
          <w:b/>
          <w:sz w:val="32"/>
          <w:szCs w:val="32"/>
        </w:rPr>
        <w:t>«</w:t>
      </w:r>
      <w:r w:rsidR="00DA530C">
        <w:rPr>
          <w:rFonts w:ascii="Times New Roman" w:hAnsi="Times New Roman" w:cs="Times New Roman"/>
          <w:b/>
          <w:sz w:val="32"/>
          <w:szCs w:val="32"/>
        </w:rPr>
        <w:t>Россия в эпоху Петра Великого</w:t>
      </w:r>
      <w:r w:rsidR="00E81462" w:rsidRPr="000B4174">
        <w:rPr>
          <w:rFonts w:ascii="Times New Roman" w:hAnsi="Times New Roman" w:cs="Times New Roman"/>
          <w:b/>
          <w:sz w:val="32"/>
          <w:szCs w:val="32"/>
        </w:rPr>
        <w:t>!»</w:t>
      </w:r>
    </w:p>
    <w:p w:rsidR="00B14045" w:rsidRDefault="00470B1D" w:rsidP="00B14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2022</w:t>
      </w:r>
      <w:r w:rsidR="00B14045">
        <w:rPr>
          <w:rFonts w:ascii="Times New Roman" w:hAnsi="Times New Roman" w:cs="Times New Roman"/>
          <w:sz w:val="24"/>
          <w:szCs w:val="24"/>
        </w:rPr>
        <w:t>г.</w:t>
      </w:r>
    </w:p>
    <w:p w:rsidR="00B14045" w:rsidRDefault="00B14045" w:rsidP="00B14045">
      <w:pPr>
        <w:rPr>
          <w:rFonts w:ascii="Times New Roman" w:hAnsi="Times New Roman" w:cs="Times New Roman"/>
          <w:sz w:val="28"/>
          <w:szCs w:val="28"/>
        </w:rPr>
        <w:sectPr w:rsidR="00B14045" w:rsidSect="00F61C24">
          <w:pgSz w:w="16838" w:h="11906" w:orient="landscape"/>
          <w:pgMar w:top="142" w:right="1134" w:bottom="284" w:left="1134" w:header="708" w:footer="708" w:gutter="0"/>
          <w:cols w:space="708"/>
          <w:docGrid w:linePitch="360"/>
        </w:sectPr>
      </w:pPr>
    </w:p>
    <w:p w:rsidR="00EB4E33" w:rsidRPr="000B4174" w:rsidRDefault="00B14045" w:rsidP="00B14045">
      <w:pPr>
        <w:rPr>
          <w:rFonts w:ascii="Times New Roman" w:hAnsi="Times New Roman" w:cs="Times New Roman"/>
          <w:b/>
          <w:sz w:val="24"/>
          <w:szCs w:val="24"/>
        </w:rPr>
      </w:pPr>
      <w:r w:rsidRPr="000B4174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</w:p>
    <w:p w:rsidR="00B14045" w:rsidRPr="000B4174" w:rsidRDefault="00B14045" w:rsidP="00B1404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74">
        <w:rPr>
          <w:rFonts w:ascii="Times New Roman" w:hAnsi="Times New Roman" w:cs="Times New Roman"/>
          <w:sz w:val="24"/>
          <w:szCs w:val="24"/>
        </w:rPr>
        <w:t>Соответствие теме конкурса;</w:t>
      </w:r>
    </w:p>
    <w:p w:rsidR="00B14045" w:rsidRPr="000B4174" w:rsidRDefault="00B14045" w:rsidP="00B1404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74">
        <w:rPr>
          <w:rFonts w:ascii="Times New Roman" w:hAnsi="Times New Roman" w:cs="Times New Roman"/>
          <w:sz w:val="24"/>
          <w:szCs w:val="24"/>
        </w:rPr>
        <w:t>Позитивное содержание работы</w:t>
      </w:r>
      <w:r w:rsidR="008140F6" w:rsidRPr="000B4174">
        <w:rPr>
          <w:rFonts w:ascii="Times New Roman" w:hAnsi="Times New Roman" w:cs="Times New Roman"/>
          <w:sz w:val="24"/>
          <w:szCs w:val="24"/>
        </w:rPr>
        <w:t>;</w:t>
      </w:r>
    </w:p>
    <w:p w:rsidR="00B14045" w:rsidRPr="000B4174" w:rsidRDefault="00B14045" w:rsidP="00B1404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74">
        <w:rPr>
          <w:rFonts w:ascii="Times New Roman" w:hAnsi="Times New Roman" w:cs="Times New Roman"/>
          <w:sz w:val="24"/>
          <w:szCs w:val="24"/>
        </w:rPr>
        <w:t>Логика развертывания содержания</w:t>
      </w:r>
      <w:r w:rsidR="008140F6" w:rsidRPr="000B4174">
        <w:rPr>
          <w:rFonts w:ascii="Times New Roman" w:hAnsi="Times New Roman" w:cs="Times New Roman"/>
          <w:sz w:val="24"/>
          <w:szCs w:val="24"/>
        </w:rPr>
        <w:t>;</w:t>
      </w:r>
    </w:p>
    <w:p w:rsidR="00B14045" w:rsidRPr="000B4174" w:rsidRDefault="00B14045" w:rsidP="00B1404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74">
        <w:rPr>
          <w:rFonts w:ascii="Times New Roman" w:hAnsi="Times New Roman" w:cs="Times New Roman"/>
          <w:sz w:val="24"/>
          <w:szCs w:val="24"/>
        </w:rPr>
        <w:lastRenderedPageBreak/>
        <w:t>Эстетичность</w:t>
      </w:r>
      <w:r w:rsidR="008140F6" w:rsidRPr="000B4174">
        <w:rPr>
          <w:rFonts w:ascii="Times New Roman" w:hAnsi="Times New Roman" w:cs="Times New Roman"/>
          <w:sz w:val="24"/>
          <w:szCs w:val="24"/>
        </w:rPr>
        <w:t>;</w:t>
      </w:r>
    </w:p>
    <w:p w:rsidR="00B14045" w:rsidRPr="000B4174" w:rsidRDefault="00B14045" w:rsidP="00B1404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74">
        <w:rPr>
          <w:rFonts w:ascii="Times New Roman" w:hAnsi="Times New Roman" w:cs="Times New Roman"/>
          <w:sz w:val="24"/>
          <w:szCs w:val="24"/>
        </w:rPr>
        <w:t>Оригинальность</w:t>
      </w:r>
      <w:r w:rsidR="008140F6" w:rsidRPr="000B4174">
        <w:rPr>
          <w:rFonts w:ascii="Times New Roman" w:hAnsi="Times New Roman" w:cs="Times New Roman"/>
          <w:sz w:val="24"/>
          <w:szCs w:val="24"/>
        </w:rPr>
        <w:t>;</w:t>
      </w:r>
    </w:p>
    <w:p w:rsidR="00B14045" w:rsidRPr="000B4174" w:rsidRDefault="00B14045" w:rsidP="00B1404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74">
        <w:rPr>
          <w:rFonts w:ascii="Times New Roman" w:hAnsi="Times New Roman" w:cs="Times New Roman"/>
          <w:sz w:val="24"/>
          <w:szCs w:val="24"/>
        </w:rPr>
        <w:t>Качество</w:t>
      </w:r>
      <w:r w:rsidR="008140F6" w:rsidRPr="000B4174">
        <w:rPr>
          <w:rFonts w:ascii="Times New Roman" w:hAnsi="Times New Roman" w:cs="Times New Roman"/>
          <w:sz w:val="24"/>
          <w:szCs w:val="24"/>
        </w:rPr>
        <w:t>.</w:t>
      </w:r>
    </w:p>
    <w:p w:rsidR="008140F6" w:rsidRPr="000B4174" w:rsidRDefault="008140F6" w:rsidP="008140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B4174">
        <w:rPr>
          <w:rFonts w:ascii="Times New Roman" w:hAnsi="Times New Roman" w:cs="Times New Roman"/>
          <w:sz w:val="24"/>
          <w:szCs w:val="24"/>
        </w:rPr>
        <w:t>Дополнительно для 9 класса:</w:t>
      </w:r>
    </w:p>
    <w:p w:rsidR="008140F6" w:rsidRPr="000B4174" w:rsidRDefault="008140F6" w:rsidP="00B1404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74">
        <w:rPr>
          <w:rFonts w:ascii="Times New Roman" w:hAnsi="Times New Roman" w:cs="Times New Roman"/>
          <w:sz w:val="24"/>
          <w:szCs w:val="24"/>
        </w:rPr>
        <w:t>Актуальность;</w:t>
      </w:r>
    </w:p>
    <w:p w:rsidR="008140F6" w:rsidRPr="000B4174" w:rsidRDefault="008140F6" w:rsidP="00B1404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174">
        <w:rPr>
          <w:rFonts w:ascii="Times New Roman" w:hAnsi="Times New Roman" w:cs="Times New Roman"/>
          <w:sz w:val="24"/>
          <w:szCs w:val="24"/>
        </w:rPr>
        <w:lastRenderedPageBreak/>
        <w:t>Глубина освещения;</w:t>
      </w:r>
    </w:p>
    <w:p w:rsidR="008140F6" w:rsidRPr="000B4174" w:rsidRDefault="00470B1D" w:rsidP="00B1404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40F6" w:rsidRPr="000B4174" w:rsidSect="000B4174">
          <w:type w:val="continuous"/>
          <w:pgSz w:w="16838" w:h="11906" w:orient="landscape"/>
          <w:pgMar w:top="284" w:right="1134" w:bottom="426" w:left="1134" w:header="708" w:footer="708" w:gutter="0"/>
          <w:cols w:num="3" w:space="708"/>
          <w:docGrid w:linePitch="360"/>
        </w:sectPr>
      </w:pPr>
      <w:r w:rsidRPr="000B4174">
        <w:rPr>
          <w:rFonts w:ascii="Times New Roman" w:hAnsi="Times New Roman" w:cs="Times New Roman"/>
          <w:sz w:val="24"/>
          <w:szCs w:val="24"/>
        </w:rPr>
        <w:t>Объективно</w:t>
      </w:r>
    </w:p>
    <w:p w:rsidR="00EB4E33" w:rsidRPr="003738D8" w:rsidRDefault="00EB4E33" w:rsidP="00B140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6"/>
        <w:gridCol w:w="4246"/>
        <w:gridCol w:w="1147"/>
        <w:gridCol w:w="1559"/>
        <w:gridCol w:w="1418"/>
        <w:gridCol w:w="1134"/>
        <w:gridCol w:w="1276"/>
        <w:gridCol w:w="1275"/>
        <w:gridCol w:w="1134"/>
        <w:gridCol w:w="1134"/>
        <w:gridCol w:w="851"/>
      </w:tblGrid>
      <w:tr w:rsidR="001631CC" w:rsidTr="001631CC">
        <w:tc>
          <w:tcPr>
            <w:tcW w:w="986" w:type="dxa"/>
          </w:tcPr>
          <w:p w:rsidR="001631CC" w:rsidRPr="008140F6" w:rsidRDefault="001631CC" w:rsidP="004F4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6" w:type="dxa"/>
          </w:tcPr>
          <w:p w:rsidR="001631CC" w:rsidRPr="008140F6" w:rsidRDefault="001631CC" w:rsidP="004F4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F6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147" w:type="dxa"/>
          </w:tcPr>
          <w:p w:rsidR="001631CC" w:rsidRPr="008140F6" w:rsidRDefault="001631CC" w:rsidP="004F4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F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теме конкурса</w:t>
            </w:r>
          </w:p>
        </w:tc>
        <w:tc>
          <w:tcPr>
            <w:tcW w:w="1559" w:type="dxa"/>
          </w:tcPr>
          <w:p w:rsidR="001631CC" w:rsidRPr="008140F6" w:rsidRDefault="001631CC" w:rsidP="00B14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F6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Позитивное содержание работы</w:t>
            </w:r>
          </w:p>
          <w:p w:rsidR="001631CC" w:rsidRPr="008140F6" w:rsidRDefault="001631CC" w:rsidP="004F4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1CC" w:rsidRPr="008140F6" w:rsidRDefault="001631CC" w:rsidP="00B140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F6">
              <w:rPr>
                <w:rFonts w:ascii="Times New Roman" w:hAnsi="Times New Roman" w:cs="Times New Roman"/>
                <w:b/>
                <w:sz w:val="24"/>
                <w:szCs w:val="24"/>
              </w:rPr>
              <w:t>Логика развертывания содержания</w:t>
            </w:r>
          </w:p>
          <w:p w:rsidR="001631CC" w:rsidRPr="008140F6" w:rsidRDefault="001631CC" w:rsidP="000B4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1CC" w:rsidRPr="008140F6" w:rsidRDefault="001631CC" w:rsidP="00B14045">
            <w:pPr>
              <w:pStyle w:val="a4"/>
              <w:ind w:left="0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F6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Эстетичность</w:t>
            </w:r>
          </w:p>
          <w:p w:rsidR="001631CC" w:rsidRPr="008140F6" w:rsidRDefault="001631CC" w:rsidP="004F4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1CC" w:rsidRPr="008140F6" w:rsidRDefault="001631CC" w:rsidP="00B14045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F6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</w:t>
            </w:r>
          </w:p>
          <w:p w:rsidR="001631CC" w:rsidRPr="008140F6" w:rsidRDefault="001631CC" w:rsidP="004F4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631CC" w:rsidRPr="008140F6" w:rsidRDefault="001631CC" w:rsidP="00B14045">
            <w:pPr>
              <w:pStyle w:val="a4"/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F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1631CC" w:rsidRPr="008140F6" w:rsidRDefault="001631CC" w:rsidP="004F4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31CC" w:rsidRPr="008140F6" w:rsidRDefault="001631CC" w:rsidP="004F4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631CC" w:rsidRPr="008140F6" w:rsidRDefault="001631CC" w:rsidP="005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F6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51" w:type="dxa"/>
          </w:tcPr>
          <w:p w:rsidR="001631CC" w:rsidRPr="008140F6" w:rsidRDefault="001631CC" w:rsidP="00521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F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631CC" w:rsidTr="001631CC">
        <w:tc>
          <w:tcPr>
            <w:tcW w:w="986" w:type="dxa"/>
          </w:tcPr>
          <w:p w:rsidR="001631CC" w:rsidRPr="000B4174" w:rsidRDefault="001631CC" w:rsidP="000B417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1631CC" w:rsidRPr="0042316D" w:rsidRDefault="001631CC" w:rsidP="00580AE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ООШ   № 8 – 7-8кл.</w:t>
            </w:r>
          </w:p>
        </w:tc>
        <w:tc>
          <w:tcPr>
            <w:tcW w:w="1147" w:type="dxa"/>
          </w:tcPr>
          <w:p w:rsidR="001631CC" w:rsidRPr="0048274B" w:rsidRDefault="001631CC" w:rsidP="0048274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1631CC" w:rsidRPr="0048274B" w:rsidRDefault="001631CC" w:rsidP="0048274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1631CC" w:rsidRPr="00161D24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631CC" w:rsidRPr="00161D24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631CC" w:rsidRPr="00161D24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631CC" w:rsidRPr="00161D24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631CC" w:rsidRPr="00161D24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631CC" w:rsidRPr="00161D24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1CC" w:rsidRP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1CC" w:rsidTr="001631CC">
        <w:tc>
          <w:tcPr>
            <w:tcW w:w="986" w:type="dxa"/>
          </w:tcPr>
          <w:p w:rsidR="001631CC" w:rsidRPr="000B4174" w:rsidRDefault="001631CC" w:rsidP="000B417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1631CC" w:rsidRDefault="001631CC" w:rsidP="00580A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18 – 7-б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1631CC" w:rsidRPr="0048274B" w:rsidRDefault="001631CC" w:rsidP="0048274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1631CC" w:rsidRPr="0048274B" w:rsidRDefault="001631CC" w:rsidP="0048274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1631CC" w:rsidRPr="00CA4810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1CC" w:rsidRP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1CC" w:rsidTr="001631CC">
        <w:tc>
          <w:tcPr>
            <w:tcW w:w="986" w:type="dxa"/>
          </w:tcPr>
          <w:p w:rsidR="001631CC" w:rsidRPr="000B4174" w:rsidRDefault="001631CC" w:rsidP="000B417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1631CC" w:rsidRDefault="001631CC" w:rsidP="00580A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9 – 7-а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1631CC" w:rsidRPr="0048274B" w:rsidRDefault="001631CC" w:rsidP="0048274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1631CC" w:rsidRPr="0048274B" w:rsidRDefault="001631CC" w:rsidP="0048274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1CC" w:rsidRP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1CC" w:rsidTr="001631CC">
        <w:tc>
          <w:tcPr>
            <w:tcW w:w="986" w:type="dxa"/>
          </w:tcPr>
          <w:p w:rsidR="001631CC" w:rsidRPr="000B4174" w:rsidRDefault="001631CC" w:rsidP="000B417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1631CC" w:rsidRDefault="001631CC" w:rsidP="00580A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 № 7 - 8-а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1631CC" w:rsidRPr="0048274B" w:rsidRDefault="001631CC" w:rsidP="0048274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1631CC" w:rsidRPr="0048274B" w:rsidRDefault="001631CC" w:rsidP="0048274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631CC" w:rsidRPr="00D807D8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D8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1631CC" w:rsidRPr="0024068F" w:rsidRDefault="001631CC" w:rsidP="001631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  <w:tc>
          <w:tcPr>
            <w:tcW w:w="851" w:type="dxa"/>
          </w:tcPr>
          <w:p w:rsidR="001631CC" w:rsidRP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1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631CC" w:rsidTr="001631CC">
        <w:tc>
          <w:tcPr>
            <w:tcW w:w="986" w:type="dxa"/>
          </w:tcPr>
          <w:p w:rsidR="001631CC" w:rsidRPr="000B4174" w:rsidRDefault="001631CC" w:rsidP="000B417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1631CC" w:rsidRDefault="001631CC" w:rsidP="00580A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 № 7 - 8-в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1631CC" w:rsidRDefault="001631CC" w:rsidP="0048274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1631CC" w:rsidRDefault="001631CC" w:rsidP="0048274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631CC" w:rsidRPr="00A70728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72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1631CC" w:rsidRPr="0024068F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631CC" w:rsidRP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1CC" w:rsidTr="001631CC">
        <w:tc>
          <w:tcPr>
            <w:tcW w:w="986" w:type="dxa"/>
          </w:tcPr>
          <w:p w:rsidR="001631CC" w:rsidRPr="000B4174" w:rsidRDefault="001631CC" w:rsidP="000B417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1631CC" w:rsidRDefault="001631CC" w:rsidP="00580A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 № 1 – 7-б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1631CC" w:rsidRPr="0042316D" w:rsidRDefault="001631CC" w:rsidP="0048274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631CC" w:rsidRPr="0042316D" w:rsidRDefault="001631CC" w:rsidP="0048274B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1CC" w:rsidRP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1CC" w:rsidTr="001631CC">
        <w:tc>
          <w:tcPr>
            <w:tcW w:w="986" w:type="dxa"/>
          </w:tcPr>
          <w:p w:rsidR="001631CC" w:rsidRPr="000B4174" w:rsidRDefault="001631CC" w:rsidP="000B417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1631CC" w:rsidRPr="0042316D" w:rsidRDefault="001631CC" w:rsidP="00580A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2 – 7-б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1631CC" w:rsidRPr="0042316D" w:rsidRDefault="001631CC" w:rsidP="007D3DE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1631CC" w:rsidRPr="0042316D" w:rsidRDefault="001631CC" w:rsidP="007D3DE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631CC" w:rsidRPr="00D807D8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7D8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1631CC" w:rsidRPr="0024068F" w:rsidRDefault="001631CC" w:rsidP="001631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</w:tcPr>
          <w:p w:rsidR="001631CC" w:rsidRP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1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631CC" w:rsidTr="001631CC">
        <w:tc>
          <w:tcPr>
            <w:tcW w:w="986" w:type="dxa"/>
          </w:tcPr>
          <w:p w:rsidR="001631CC" w:rsidRPr="000B4174" w:rsidRDefault="001631CC" w:rsidP="000B417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1631CC" w:rsidRDefault="001631CC" w:rsidP="00580A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11</w:t>
            </w:r>
          </w:p>
        </w:tc>
        <w:tc>
          <w:tcPr>
            <w:tcW w:w="1147" w:type="dxa"/>
          </w:tcPr>
          <w:p w:rsidR="001631CC" w:rsidRPr="0042316D" w:rsidRDefault="001631CC" w:rsidP="007D3DE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631CC" w:rsidRPr="0042316D" w:rsidRDefault="001631CC" w:rsidP="007D3DE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1631CC" w:rsidRPr="00214706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1CC" w:rsidRP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1CC" w:rsidTr="001631CC">
        <w:tc>
          <w:tcPr>
            <w:tcW w:w="986" w:type="dxa"/>
          </w:tcPr>
          <w:p w:rsidR="001631CC" w:rsidRPr="000B4174" w:rsidRDefault="001631CC" w:rsidP="000B417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1631CC" w:rsidRDefault="001631CC" w:rsidP="00580A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ООШ № 14</w:t>
            </w:r>
          </w:p>
        </w:tc>
        <w:tc>
          <w:tcPr>
            <w:tcW w:w="1147" w:type="dxa"/>
          </w:tcPr>
          <w:p w:rsidR="001631CC" w:rsidRPr="0042316D" w:rsidRDefault="001631CC" w:rsidP="007D3DE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631CC" w:rsidRPr="0042316D" w:rsidRDefault="001631CC" w:rsidP="007D3DE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1631CC" w:rsidRPr="00214706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1CC" w:rsidRP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1CC" w:rsidTr="001631CC">
        <w:tc>
          <w:tcPr>
            <w:tcW w:w="986" w:type="dxa"/>
          </w:tcPr>
          <w:p w:rsidR="001631CC" w:rsidRPr="000B4174" w:rsidRDefault="001631CC" w:rsidP="000B417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1631CC" w:rsidRDefault="001631CC" w:rsidP="00580A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ООШ с. Городище –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47" w:type="dxa"/>
          </w:tcPr>
          <w:p w:rsidR="001631CC" w:rsidRDefault="001631CC" w:rsidP="007D3DE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631CC" w:rsidRDefault="001631CC" w:rsidP="007D3DE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1631CC" w:rsidRPr="00214706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631CC" w:rsidRP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1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31CC" w:rsidTr="001631CC">
        <w:tc>
          <w:tcPr>
            <w:tcW w:w="986" w:type="dxa"/>
          </w:tcPr>
          <w:p w:rsidR="001631CC" w:rsidRPr="000B4174" w:rsidRDefault="001631CC" w:rsidP="000B4174">
            <w:pPr>
              <w:pStyle w:val="a4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1631CC" w:rsidRDefault="001631CC" w:rsidP="00580AE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п. Азанка</w:t>
            </w:r>
          </w:p>
        </w:tc>
        <w:tc>
          <w:tcPr>
            <w:tcW w:w="1147" w:type="dxa"/>
          </w:tcPr>
          <w:p w:rsidR="001631CC" w:rsidRDefault="001631CC" w:rsidP="007D3DE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631CC" w:rsidRDefault="001631CC" w:rsidP="007D3DE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1631CC" w:rsidRPr="00CE2DE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631CC" w:rsidRPr="00D807D8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1631CC" w:rsidRPr="0024068F" w:rsidRDefault="001631CC" w:rsidP="001631C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6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</w:tcPr>
          <w:p w:rsidR="001631CC" w:rsidRPr="001631CC" w:rsidRDefault="001631CC" w:rsidP="007D3DE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1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470B1D" w:rsidRPr="00580AE0" w:rsidRDefault="00470B1D" w:rsidP="00470B1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70B1D" w:rsidRPr="00580AE0" w:rsidSect="00470B1D">
      <w:type w:val="continuous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D1D"/>
    <w:multiLevelType w:val="hybridMultilevel"/>
    <w:tmpl w:val="9696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7A41"/>
    <w:multiLevelType w:val="hybridMultilevel"/>
    <w:tmpl w:val="24D4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60C2"/>
    <w:multiLevelType w:val="hybridMultilevel"/>
    <w:tmpl w:val="9696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E2DD0"/>
    <w:multiLevelType w:val="hybridMultilevel"/>
    <w:tmpl w:val="9696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01AB"/>
    <w:multiLevelType w:val="hybridMultilevel"/>
    <w:tmpl w:val="9696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36480"/>
    <w:multiLevelType w:val="hybridMultilevel"/>
    <w:tmpl w:val="82265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45C69"/>
    <w:multiLevelType w:val="hybridMultilevel"/>
    <w:tmpl w:val="07464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093E"/>
    <w:multiLevelType w:val="hybridMultilevel"/>
    <w:tmpl w:val="96968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D4F"/>
    <w:rsid w:val="00005932"/>
    <w:rsid w:val="00060361"/>
    <w:rsid w:val="000B4174"/>
    <w:rsid w:val="000B4B62"/>
    <w:rsid w:val="00132825"/>
    <w:rsid w:val="00161D24"/>
    <w:rsid w:val="001631CC"/>
    <w:rsid w:val="001635C8"/>
    <w:rsid w:val="00203CA7"/>
    <w:rsid w:val="0024068F"/>
    <w:rsid w:val="002B01EA"/>
    <w:rsid w:val="002B73E1"/>
    <w:rsid w:val="002E2191"/>
    <w:rsid w:val="002F1502"/>
    <w:rsid w:val="003738D8"/>
    <w:rsid w:val="003B0DF0"/>
    <w:rsid w:val="00426E2E"/>
    <w:rsid w:val="00456D4F"/>
    <w:rsid w:val="0046517F"/>
    <w:rsid w:val="00470B1D"/>
    <w:rsid w:val="0048274B"/>
    <w:rsid w:val="00494AEB"/>
    <w:rsid w:val="004C78C7"/>
    <w:rsid w:val="00513884"/>
    <w:rsid w:val="00543B71"/>
    <w:rsid w:val="00580AE0"/>
    <w:rsid w:val="005A5490"/>
    <w:rsid w:val="00667841"/>
    <w:rsid w:val="00710357"/>
    <w:rsid w:val="00784E75"/>
    <w:rsid w:val="007D3DE4"/>
    <w:rsid w:val="008011DC"/>
    <w:rsid w:val="008140F6"/>
    <w:rsid w:val="00850252"/>
    <w:rsid w:val="00A041C0"/>
    <w:rsid w:val="00A10750"/>
    <w:rsid w:val="00A70728"/>
    <w:rsid w:val="00B12267"/>
    <w:rsid w:val="00B14045"/>
    <w:rsid w:val="00B7532A"/>
    <w:rsid w:val="00BD25D3"/>
    <w:rsid w:val="00C1601C"/>
    <w:rsid w:val="00CB26E9"/>
    <w:rsid w:val="00CB3E73"/>
    <w:rsid w:val="00CE2DEC"/>
    <w:rsid w:val="00D03BB5"/>
    <w:rsid w:val="00D807D8"/>
    <w:rsid w:val="00DA530C"/>
    <w:rsid w:val="00DD7242"/>
    <w:rsid w:val="00DE2B3A"/>
    <w:rsid w:val="00E52AEA"/>
    <w:rsid w:val="00E81462"/>
    <w:rsid w:val="00EB4E33"/>
    <w:rsid w:val="00EF25E2"/>
    <w:rsid w:val="00F13721"/>
    <w:rsid w:val="00F61C24"/>
    <w:rsid w:val="00FA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D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Pasha-hard</dc:creator>
  <cp:lastModifiedBy>Косоногова</cp:lastModifiedBy>
  <cp:revision>15</cp:revision>
  <cp:lastPrinted>2022-03-09T06:03:00Z</cp:lastPrinted>
  <dcterms:created xsi:type="dcterms:W3CDTF">2020-12-28T11:47:00Z</dcterms:created>
  <dcterms:modified xsi:type="dcterms:W3CDTF">2022-03-09T06:04:00Z</dcterms:modified>
</cp:coreProperties>
</file>